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00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560"/>
        <w:gridCol w:w="1275"/>
        <w:gridCol w:w="1155"/>
        <w:gridCol w:w="1215"/>
        <w:gridCol w:w="1335"/>
        <w:gridCol w:w="1137"/>
        <w:gridCol w:w="1113"/>
        <w:gridCol w:w="1580"/>
        <w:gridCol w:w="1585"/>
        <w:gridCol w:w="13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002" w:type="dxa"/>
            <w:gridSpan w:val="11"/>
            <w:vAlign w:val="center"/>
          </w:tcPr>
          <w:p>
            <w:pPr>
              <w:widowControl/>
              <w:spacing w:line="700" w:lineRule="exact"/>
              <w:jc w:val="center"/>
              <w:rPr>
                <w:rFonts w:eastAsia="宋体"/>
                <w:b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eastAsia="宋体"/>
                <w:b/>
                <w:color w:val="000000"/>
                <w:kern w:val="0"/>
                <w:sz w:val="48"/>
                <w:szCs w:val="48"/>
                <w:u w:val="single"/>
              </w:rPr>
              <w:t xml:space="preserve">   20</w:t>
            </w:r>
            <w:r>
              <w:rPr>
                <w:rFonts w:hint="eastAsia" w:eastAsia="宋体"/>
                <w:b/>
                <w:color w:val="000000"/>
                <w:kern w:val="0"/>
                <w:sz w:val="48"/>
                <w:szCs w:val="48"/>
                <w:u w:val="single"/>
                <w:lang w:val="en-US" w:eastAsia="zh-CN"/>
              </w:rPr>
              <w:t>23</w:t>
            </w:r>
            <w:r>
              <w:rPr>
                <w:rFonts w:hint="eastAsia" w:eastAsia="宋体"/>
                <w:b/>
                <w:color w:val="000000"/>
                <w:kern w:val="0"/>
                <w:sz w:val="48"/>
                <w:szCs w:val="48"/>
                <w:u w:val="single"/>
              </w:rPr>
              <w:t xml:space="preserve">  </w:t>
            </w:r>
            <w:r>
              <w:rPr>
                <w:rFonts w:hint="eastAsia" w:eastAsia="宋体"/>
                <w:b/>
                <w:color w:val="000000"/>
                <w:kern w:val="0"/>
                <w:sz w:val="48"/>
                <w:szCs w:val="48"/>
              </w:rPr>
              <w:t>年度行政执法统计报表（试行）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002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行政许可实施情况（件）</w:t>
            </w:r>
          </w:p>
        </w:tc>
        <w:tc>
          <w:tcPr>
            <w:tcW w:w="68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行政处罚实施情况（件）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申请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受理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许可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不予许可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撤销许可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其中，听证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立案调查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结案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予以行政处罚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不予行政处罚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其中，听证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2"/>
                <w:szCs w:val="22"/>
              </w:rPr>
              <w:t>733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2"/>
                <w:szCs w:val="22"/>
              </w:rPr>
              <w:t>733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2"/>
                <w:szCs w:val="22"/>
              </w:rPr>
              <w:t>733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方正仿宋_GBK" w:cs="方正仿宋_GBK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1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11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5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5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行政强制（件）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行政确认（件）</w:t>
            </w:r>
          </w:p>
        </w:tc>
        <w:tc>
          <w:tcPr>
            <w:tcW w:w="3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行政征收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行政征用（件）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行政检查（件）</w:t>
            </w: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行政裁决 （件）</w:t>
            </w:r>
          </w:p>
        </w:tc>
        <w:tc>
          <w:tcPr>
            <w:tcW w:w="29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其他行政执法行为      （件）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行政强制措施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行政强制执行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件数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总金额（万元）</w:t>
            </w: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29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方正仿宋_GBK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181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  <w:bookmarkStart w:id="0" w:name="_GoBack"/>
            <w:bookmarkEnd w:id="0"/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/>
    <w:sectPr>
      <w:footerReference r:id="rId3" w:type="default"/>
      <w:pgSz w:w="16838" w:h="11906" w:orient="landscape"/>
      <w:pgMar w:top="1531" w:right="1984" w:bottom="1531" w:left="1871" w:header="851" w:footer="1587" w:gutter="0"/>
      <w:cols w:space="720" w:num="1"/>
      <w:docGrid w:type="linesAndChars" w:linePitch="602" w:charSpace="11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snapToGrid/>
      <w:ind w:left="310" w:leftChars="100" w:right="310" w:rightChars="100"/>
      <w:rPr>
        <w:rStyle w:val="9"/>
        <w:rFonts w:eastAsia="宋体"/>
        <w:sz w:val="28"/>
        <w:szCs w:val="28"/>
      </w:rPr>
    </w:pPr>
    <w:r>
      <w:rPr>
        <w:rStyle w:val="9"/>
        <w:rFonts w:hint="eastAsia" w:eastAsia="宋体"/>
        <w:sz w:val="28"/>
        <w:szCs w:val="28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rStyle w:val="9"/>
        <w:rFonts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>
      <w:rPr>
        <w:rStyle w:val="9"/>
        <w:rFonts w:eastAsia="宋体"/>
        <w:sz w:val="28"/>
        <w:szCs w:val="28"/>
      </w:rPr>
      <w:t>1</w:t>
    </w:r>
    <w:r>
      <w:rPr>
        <w:rFonts w:eastAsia="宋体"/>
        <w:sz w:val="28"/>
        <w:szCs w:val="28"/>
      </w:rPr>
      <w:fldChar w:fldCharType="end"/>
    </w:r>
    <w:r>
      <w:rPr>
        <w:rStyle w:val="9"/>
        <w:rFonts w:hint="eastAsia" w:eastAsia="宋体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58"/>
  <w:drawingGridVerticalSpacing w:val="3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B8E"/>
    <w:rsid w:val="00072B8E"/>
    <w:rsid w:val="0017465D"/>
    <w:rsid w:val="003D35D6"/>
    <w:rsid w:val="00660C5B"/>
    <w:rsid w:val="008A78C0"/>
    <w:rsid w:val="01373E0B"/>
    <w:rsid w:val="04687E5F"/>
    <w:rsid w:val="047A0F94"/>
    <w:rsid w:val="063C3276"/>
    <w:rsid w:val="06AE0980"/>
    <w:rsid w:val="0A875CE6"/>
    <w:rsid w:val="0B95023B"/>
    <w:rsid w:val="0D4F1583"/>
    <w:rsid w:val="0D677E54"/>
    <w:rsid w:val="0D9755F8"/>
    <w:rsid w:val="10E83F55"/>
    <w:rsid w:val="116E0421"/>
    <w:rsid w:val="12AE649B"/>
    <w:rsid w:val="139C5CED"/>
    <w:rsid w:val="158253FD"/>
    <w:rsid w:val="187B3B51"/>
    <w:rsid w:val="197F0471"/>
    <w:rsid w:val="1998697F"/>
    <w:rsid w:val="19F83A41"/>
    <w:rsid w:val="1B303751"/>
    <w:rsid w:val="1BAC6712"/>
    <w:rsid w:val="23EA5DC7"/>
    <w:rsid w:val="24947979"/>
    <w:rsid w:val="29394D53"/>
    <w:rsid w:val="296C163F"/>
    <w:rsid w:val="2A8C27C3"/>
    <w:rsid w:val="2AD67633"/>
    <w:rsid w:val="2D833C2C"/>
    <w:rsid w:val="2FDC5CF6"/>
    <w:rsid w:val="30B51447"/>
    <w:rsid w:val="30E3452C"/>
    <w:rsid w:val="3287538B"/>
    <w:rsid w:val="329900FB"/>
    <w:rsid w:val="33854367"/>
    <w:rsid w:val="33F35459"/>
    <w:rsid w:val="35D37882"/>
    <w:rsid w:val="37106B1E"/>
    <w:rsid w:val="385E0A8E"/>
    <w:rsid w:val="3A6A181A"/>
    <w:rsid w:val="41594397"/>
    <w:rsid w:val="41C8287D"/>
    <w:rsid w:val="468F327B"/>
    <w:rsid w:val="4AC20701"/>
    <w:rsid w:val="4CB90CCA"/>
    <w:rsid w:val="4D3904DF"/>
    <w:rsid w:val="4D99416F"/>
    <w:rsid w:val="4EDE51C5"/>
    <w:rsid w:val="4EE012CE"/>
    <w:rsid w:val="4FCC1C8D"/>
    <w:rsid w:val="511D489C"/>
    <w:rsid w:val="546F748C"/>
    <w:rsid w:val="55D50A08"/>
    <w:rsid w:val="56416275"/>
    <w:rsid w:val="57D429DF"/>
    <w:rsid w:val="5A5654C0"/>
    <w:rsid w:val="5D295EF9"/>
    <w:rsid w:val="5F295F83"/>
    <w:rsid w:val="5FF667BB"/>
    <w:rsid w:val="60C734C1"/>
    <w:rsid w:val="613B6D0F"/>
    <w:rsid w:val="616E7593"/>
    <w:rsid w:val="628C1A7E"/>
    <w:rsid w:val="62C14AC0"/>
    <w:rsid w:val="6A8F674E"/>
    <w:rsid w:val="6E455FAF"/>
    <w:rsid w:val="70E06A58"/>
    <w:rsid w:val="71181F53"/>
    <w:rsid w:val="722C6DDA"/>
    <w:rsid w:val="7FB6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</w:pPr>
    <w:rPr>
      <w:rFonts w:ascii="宋体" w:hAnsi="宋体" w:eastAsia="仿宋_GB2312" w:cs="宋体"/>
      <w:kern w:val="2"/>
      <w:sz w:val="31"/>
      <w:szCs w:val="3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700" w:lineRule="exact"/>
      <w:jc w:val="center"/>
      <w:outlineLvl w:val="0"/>
    </w:pPr>
    <w:rPr>
      <w:rFonts w:eastAsia="方正小标宋_GBK"/>
      <w:kern w:val="44"/>
      <w:sz w:val="40"/>
    </w:rPr>
  </w:style>
  <w:style w:type="paragraph" w:styleId="3">
    <w:name w:val="heading 2"/>
    <w:basedOn w:val="1"/>
    <w:next w:val="1"/>
    <w:qFormat/>
    <w:uiPriority w:val="0"/>
    <w:pPr>
      <w:ind w:firstLine="612" w:firstLineChars="200"/>
      <w:outlineLvl w:val="1"/>
    </w:pPr>
    <w:rPr>
      <w:rFonts w:eastAsia="黑体"/>
    </w:rPr>
  </w:style>
  <w:style w:type="paragraph" w:styleId="4">
    <w:name w:val="heading 3"/>
    <w:basedOn w:val="1"/>
    <w:next w:val="1"/>
    <w:qFormat/>
    <w:uiPriority w:val="0"/>
    <w:pPr>
      <w:ind w:firstLine="612" w:firstLineChars="200"/>
      <w:outlineLvl w:val="2"/>
    </w:pPr>
    <w:rPr>
      <w:rFonts w:eastAsia="楷体_GB2312"/>
      <w:b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脚 Char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rFonts w:hint="eastAsia" w:ascii="仿宋_GB2312" w:eastAsia="仿宋_GB2312" w:cs="仿宋_GB2312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</Words>
  <Characters>623</Characters>
  <Lines>5</Lines>
  <Paragraphs>1</Paragraphs>
  <TotalTime>0</TotalTime>
  <ScaleCrop>false</ScaleCrop>
  <LinksUpToDate>false</LinksUpToDate>
  <CharactersWithSpaces>731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2020-01-07T00:43:00Z</dcterms:created>
  <dc:creator>Administrator</dc:creator>
  <cp:lastModifiedBy>Administrator</cp:lastModifiedBy>
  <cp:lastPrinted>2020-01-09T09:26:00Z</cp:lastPrinted>
  <dcterms:modified xsi:type="dcterms:W3CDTF">2024-01-10T03:09:39Z</dcterms:modified>
  <dc:title>明政文〔2013〕号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C376DF2BC30F4D51BADC79B545DC733A</vt:lpwstr>
  </property>
</Properties>
</file>